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0A498" w14:textId="47870B2C" w:rsidR="00514F9A" w:rsidRDefault="00514F9A"/>
    <w:p w14:paraId="22C47A6B" w14:textId="66990FC5" w:rsidR="00514F9A" w:rsidRDefault="00514F9A"/>
    <w:tbl>
      <w:tblPr>
        <w:tblW w:w="11111" w:type="dxa"/>
        <w:tblInd w:w="-743" w:type="dxa"/>
        <w:tblLook w:val="01E0" w:firstRow="1" w:lastRow="1" w:firstColumn="1" w:lastColumn="1" w:noHBand="0" w:noVBand="0"/>
      </w:tblPr>
      <w:tblGrid>
        <w:gridCol w:w="11111"/>
      </w:tblGrid>
      <w:tr w:rsidR="00514F9A" w14:paraId="046F0B7E" w14:textId="77777777" w:rsidTr="00E10979">
        <w:trPr>
          <w:trHeight w:val="1092"/>
        </w:trPr>
        <w:tc>
          <w:tcPr>
            <w:tcW w:w="11111" w:type="dxa"/>
          </w:tcPr>
          <w:p w14:paraId="5B47C490" w14:textId="0311BD2A" w:rsidR="00514F9A" w:rsidRPr="00E10979" w:rsidRDefault="00E10979" w:rsidP="009303BB">
            <w:pPr>
              <w:spacing w:line="264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 w:rsidR="00514F9A">
              <w:rPr>
                <w:b/>
                <w:bCs/>
              </w:rPr>
              <w:t>МУНИЦИПАЛЬНОЕ БЮДЖЕТНОЕ ОБЩЕОБРАЗОВАТЕЛЬНОЕ УЧРЕЖДЕНИЕ</w:t>
            </w:r>
            <w:r w:rsidR="00514F9A">
              <w:rPr>
                <w:b/>
                <w:bCs/>
                <w:shadow/>
              </w:rPr>
              <w:t xml:space="preserve"> </w:t>
            </w:r>
          </w:p>
          <w:p w14:paraId="6B4C9EC7" w14:textId="7393C487" w:rsidR="00514F9A" w:rsidRDefault="00514F9A" w:rsidP="009303BB">
            <w:pPr>
              <w:jc w:val="center"/>
              <w:rPr>
                <w:b/>
                <w:bCs/>
                <w:shadow/>
                <w:u w:val="single"/>
              </w:rPr>
            </w:pPr>
            <w:r>
              <w:rPr>
                <w:b/>
                <w:bCs/>
                <w:shadow/>
                <w:u w:val="single"/>
              </w:rPr>
              <w:t>«</w:t>
            </w:r>
            <w:r w:rsidR="00C977E1">
              <w:rPr>
                <w:b/>
                <w:bCs/>
                <w:shadow/>
                <w:u w:val="single"/>
              </w:rPr>
              <w:t>МИРЗИДТЫ</w:t>
            </w:r>
            <w:r>
              <w:rPr>
                <w:b/>
                <w:bCs/>
                <w:shadow/>
                <w:u w:val="single"/>
              </w:rPr>
              <w:t xml:space="preserve">НСКАЯ </w:t>
            </w:r>
            <w:r w:rsidR="00C977E1">
              <w:rPr>
                <w:b/>
                <w:bCs/>
                <w:shadow/>
                <w:u w:val="single"/>
              </w:rPr>
              <w:t>ОСНОВНА</w:t>
            </w:r>
            <w:r>
              <w:rPr>
                <w:b/>
                <w:bCs/>
                <w:shadow/>
                <w:u w:val="single"/>
              </w:rPr>
              <w:t xml:space="preserve">Я </w:t>
            </w:r>
            <w:proofErr w:type="gramStart"/>
            <w:r>
              <w:rPr>
                <w:b/>
                <w:bCs/>
                <w:shadow/>
                <w:u w:val="single"/>
              </w:rPr>
              <w:t>ОБЩЕОБРАЗОВАТЕЛЬНАЯ  ШКОЛА</w:t>
            </w:r>
            <w:proofErr w:type="gramEnd"/>
            <w:r>
              <w:rPr>
                <w:b/>
                <w:bCs/>
                <w:shadow/>
                <w:u w:val="single"/>
              </w:rPr>
              <w:t>»</w:t>
            </w:r>
          </w:p>
          <w:p w14:paraId="757429A8" w14:textId="06E76822" w:rsidR="00514F9A" w:rsidRPr="009473DF" w:rsidRDefault="00514F9A" w:rsidP="009303BB">
            <w:pPr>
              <w:rPr>
                <w:b/>
              </w:rPr>
            </w:pPr>
          </w:p>
        </w:tc>
      </w:tr>
    </w:tbl>
    <w:p w14:paraId="3318A52F" w14:textId="77777777" w:rsidR="00514F9A" w:rsidRDefault="00514F9A" w:rsidP="00514F9A">
      <w:pPr>
        <w:rPr>
          <w:b/>
        </w:rPr>
      </w:pPr>
      <w:r>
        <w:rPr>
          <w:b/>
        </w:rPr>
        <w:t xml:space="preserve">                                                      П Р И К А З </w:t>
      </w:r>
    </w:p>
    <w:p w14:paraId="4F7DAE6A" w14:textId="77777777" w:rsidR="00514F9A" w:rsidRPr="00C32E89" w:rsidRDefault="00514F9A" w:rsidP="00514F9A"/>
    <w:p w14:paraId="2398EEAD" w14:textId="6D8C1CB9" w:rsidR="00514F9A" w:rsidRPr="00A11190" w:rsidRDefault="00514F9A" w:rsidP="00514F9A">
      <w:pPr>
        <w:rPr>
          <w:b/>
        </w:rPr>
      </w:pPr>
      <w:proofErr w:type="gramStart"/>
      <w:r w:rsidRPr="00C32E89">
        <w:t xml:space="preserve">от  </w:t>
      </w:r>
      <w:r>
        <w:t>3</w:t>
      </w:r>
      <w:r w:rsidRPr="00C32E89">
        <w:t>1.0</w:t>
      </w:r>
      <w:r>
        <w:t>8</w:t>
      </w:r>
      <w:r w:rsidRPr="00C32E89">
        <w:t>.20</w:t>
      </w:r>
      <w:r>
        <w:t>21</w:t>
      </w:r>
      <w:r w:rsidRPr="00C32E89">
        <w:t>г.</w:t>
      </w:r>
      <w:proofErr w:type="gramEnd"/>
      <w:r w:rsidRPr="00C32E89">
        <w:t xml:space="preserve">                                                                            </w:t>
      </w:r>
      <w:r>
        <w:t xml:space="preserve">                                  </w:t>
      </w:r>
      <w:r w:rsidRPr="00C32E89">
        <w:t xml:space="preserve">№ </w:t>
      </w:r>
      <w:r>
        <w:rPr>
          <w:u w:val="single"/>
        </w:rPr>
        <w:t>_2</w:t>
      </w:r>
      <w:r w:rsidR="00C977E1">
        <w:rPr>
          <w:u w:val="single"/>
        </w:rPr>
        <w:t>6</w:t>
      </w:r>
      <w:r>
        <w:rPr>
          <w:u w:val="single"/>
        </w:rPr>
        <w:t>_</w:t>
      </w:r>
      <w:r w:rsidRPr="00C32E89">
        <w:t xml:space="preserve">                            </w:t>
      </w:r>
    </w:p>
    <w:p w14:paraId="3D093857" w14:textId="77777777" w:rsidR="00514F9A" w:rsidRPr="00C32E89" w:rsidRDefault="00514F9A" w:rsidP="00514F9A"/>
    <w:p w14:paraId="25C3451D" w14:textId="77777777" w:rsidR="00514F9A" w:rsidRPr="00C32E89" w:rsidRDefault="00514F9A" w:rsidP="00514F9A">
      <w:pPr>
        <w:rPr>
          <w:b/>
        </w:rPr>
      </w:pPr>
      <w:r w:rsidRPr="00C32E89">
        <w:rPr>
          <w:b/>
        </w:rPr>
        <w:t xml:space="preserve">Об организации питания учащихся </w:t>
      </w:r>
    </w:p>
    <w:p w14:paraId="4F3F2567" w14:textId="7FD20E4A" w:rsidR="00514F9A" w:rsidRPr="00C32E89" w:rsidRDefault="00514F9A" w:rsidP="00514F9A">
      <w:pPr>
        <w:rPr>
          <w:b/>
        </w:rPr>
      </w:pPr>
      <w:r w:rsidRPr="00C32E89">
        <w:rPr>
          <w:b/>
        </w:rPr>
        <w:t>в школе в 20</w:t>
      </w:r>
      <w:r>
        <w:rPr>
          <w:b/>
        </w:rPr>
        <w:t>21</w:t>
      </w:r>
      <w:r w:rsidRPr="00C32E89">
        <w:rPr>
          <w:b/>
        </w:rPr>
        <w:t>-20</w:t>
      </w:r>
      <w:r>
        <w:rPr>
          <w:b/>
        </w:rPr>
        <w:t>22</w:t>
      </w:r>
      <w:r w:rsidRPr="00C32E89">
        <w:rPr>
          <w:b/>
        </w:rPr>
        <w:t xml:space="preserve"> учебном</w:t>
      </w:r>
    </w:p>
    <w:p w14:paraId="448ABF47" w14:textId="77777777" w:rsidR="00514F9A" w:rsidRPr="00C32E89" w:rsidRDefault="00514F9A" w:rsidP="00514F9A">
      <w:pPr>
        <w:rPr>
          <w:b/>
        </w:rPr>
      </w:pPr>
    </w:p>
    <w:p w14:paraId="49B3B1EA" w14:textId="13ED8224" w:rsidR="00B56F26" w:rsidRPr="00B56F26" w:rsidRDefault="00B56F26" w:rsidP="00B56F26">
      <w:pPr>
        <w:spacing w:after="153"/>
        <w:rPr>
          <w:rFonts w:ascii="Arial" w:hAnsi="Arial" w:cs="Arial"/>
          <w:sz w:val="21"/>
          <w:szCs w:val="21"/>
        </w:rPr>
      </w:pPr>
      <w:r>
        <w:t xml:space="preserve">         </w:t>
      </w:r>
      <w:r w:rsidRPr="00B56F26">
        <w:t xml:space="preserve">Во исполнение Указа Президента Российской Федерации от 15.01.2020 № ПР-113, предусматривающего поэтапный переход с 01.09.2020 до 01.09.2023 на организацию бесплатного здорового горячего питания для обучающихся осваивающих образовательные программы начального общего образования, а также предоставления государственной поддержки за счет средств федерального бюджета на эти цели, в соответствии с методическими рекомендациями Министерства просвещения Российской Федерации от письмом министерства образования </w:t>
      </w:r>
      <w:r>
        <w:t>Республики Дагестан</w:t>
      </w:r>
      <w:r w:rsidRPr="00B56F26">
        <w:t xml:space="preserve"> «Об организации питания обучающихся в общеобразовательной организации» и документами «Родительский контроль за организацией горячего питания детей в общеобразовательных организациях» и в целях обеспечения организованного питания учащихся в 2021-2022</w:t>
      </w:r>
      <w:r w:rsidRPr="00B56F26">
        <w:rPr>
          <w:rFonts w:ascii="Arial" w:hAnsi="Arial" w:cs="Arial"/>
          <w:sz w:val="21"/>
          <w:szCs w:val="21"/>
        </w:rPr>
        <w:t xml:space="preserve"> учебном году</w:t>
      </w:r>
    </w:p>
    <w:p w14:paraId="2FEF3B5F" w14:textId="77777777" w:rsidR="00514F9A" w:rsidRPr="00C32E89" w:rsidRDefault="00514F9A" w:rsidP="00514F9A">
      <w:pPr>
        <w:rPr>
          <w:b/>
        </w:rPr>
      </w:pPr>
      <w:r w:rsidRPr="00C32E89">
        <w:rPr>
          <w:b/>
        </w:rPr>
        <w:t>ПРИКАЗЫВАЮ:</w:t>
      </w:r>
    </w:p>
    <w:p w14:paraId="07C56C7A" w14:textId="77777777" w:rsidR="00514F9A" w:rsidRPr="00C32E89" w:rsidRDefault="00514F9A" w:rsidP="00514F9A">
      <w:pPr>
        <w:jc w:val="both"/>
      </w:pPr>
      <w:r w:rsidRPr="00C32E89">
        <w:t>1.Организовать в школе:</w:t>
      </w:r>
    </w:p>
    <w:p w14:paraId="3BDF4A4E" w14:textId="77777777" w:rsidR="00514F9A" w:rsidRPr="00C32E89" w:rsidRDefault="00514F9A" w:rsidP="00514F9A">
      <w:pPr>
        <w:jc w:val="both"/>
      </w:pPr>
      <w:r w:rsidRPr="00C32E89">
        <w:t xml:space="preserve">-  одноразовое горячее </w:t>
      </w:r>
      <w:proofErr w:type="gramStart"/>
      <w:r w:rsidRPr="00C32E89">
        <w:t>питание  для</w:t>
      </w:r>
      <w:proofErr w:type="gramEnd"/>
      <w:r w:rsidRPr="00C32E89">
        <w:t xml:space="preserve"> всех обучающихся с 1 по 4 класс </w:t>
      </w:r>
    </w:p>
    <w:p w14:paraId="00325ED8" w14:textId="7DF886DC" w:rsidR="00514F9A" w:rsidRPr="00C32E89" w:rsidRDefault="00B56F26" w:rsidP="00514F9A">
      <w:pPr>
        <w:jc w:val="both"/>
      </w:pPr>
      <w:r>
        <w:t>2</w:t>
      </w:r>
      <w:r w:rsidR="00514F9A" w:rsidRPr="00C32E89">
        <w:t xml:space="preserve">. Режим питания в школе установить в соответствии с </w:t>
      </w:r>
      <w:proofErr w:type="spellStart"/>
      <w:r w:rsidR="00514F9A" w:rsidRPr="00C32E89">
        <w:t>санитарно</w:t>
      </w:r>
      <w:proofErr w:type="spellEnd"/>
      <w:r w:rsidR="00514F9A" w:rsidRPr="00C32E89">
        <w:t xml:space="preserve"> – эпидемиологическими правилами и нормами (СанПин 2.2.2.1178-08 от 25.11.2002г.).</w:t>
      </w:r>
    </w:p>
    <w:p w14:paraId="276D230B" w14:textId="27A74DC6" w:rsidR="00514F9A" w:rsidRPr="00C32E89" w:rsidRDefault="00B56F26" w:rsidP="00514F9A">
      <w:pPr>
        <w:jc w:val="both"/>
      </w:pPr>
      <w:r>
        <w:t>3</w:t>
      </w:r>
      <w:r w:rsidR="00514F9A" w:rsidRPr="00C32E89">
        <w:t xml:space="preserve">. Утвердить график работы школьной столовой, график группового посещения школьной столовой. </w:t>
      </w:r>
    </w:p>
    <w:p w14:paraId="20E614AC" w14:textId="61168E2E" w:rsidR="00514F9A" w:rsidRPr="00C32E89" w:rsidRDefault="00B56F26" w:rsidP="00514F9A">
      <w:pPr>
        <w:jc w:val="both"/>
      </w:pPr>
      <w:r>
        <w:t>4</w:t>
      </w:r>
      <w:r w:rsidR="00514F9A" w:rsidRPr="00C32E89">
        <w:t xml:space="preserve">. Утвердить график дежурства учителей в школьной столовой. </w:t>
      </w:r>
    </w:p>
    <w:p w14:paraId="35B3CAC6" w14:textId="14F3F37F" w:rsidR="00514F9A" w:rsidRPr="00C32E89" w:rsidRDefault="00B56F26" w:rsidP="00514F9A">
      <w:pPr>
        <w:jc w:val="both"/>
      </w:pPr>
      <w:r>
        <w:t>5</w:t>
      </w:r>
      <w:r w:rsidR="00514F9A" w:rsidRPr="00C32E89">
        <w:t>. Назначить ответственн</w:t>
      </w:r>
      <w:r w:rsidR="00464D0F">
        <w:t>ым</w:t>
      </w:r>
      <w:r w:rsidR="00514F9A" w:rsidRPr="00C32E89">
        <w:t xml:space="preserve"> за организацию питания в столовой </w:t>
      </w:r>
      <w:r w:rsidR="00C977E1">
        <w:t xml:space="preserve">повара </w:t>
      </w:r>
      <w:proofErr w:type="spellStart"/>
      <w:r w:rsidR="00C977E1">
        <w:t>Гапизову</w:t>
      </w:r>
      <w:proofErr w:type="spellEnd"/>
      <w:r w:rsidR="00C977E1">
        <w:t xml:space="preserve"> М.К</w:t>
      </w:r>
    </w:p>
    <w:p w14:paraId="4D76E1EC" w14:textId="64549EE9" w:rsidR="00514F9A" w:rsidRPr="00C32E89" w:rsidRDefault="00464D0F" w:rsidP="00514F9A">
      <w:r>
        <w:t>6</w:t>
      </w:r>
      <w:r w:rsidR="00514F9A" w:rsidRPr="00C32E89">
        <w:t>. Возложить ответственность на классных руководителей 1-4 классов за:</w:t>
      </w:r>
    </w:p>
    <w:p w14:paraId="64C60C53" w14:textId="345FA071" w:rsidR="00514F9A" w:rsidRPr="00C32E89" w:rsidRDefault="00464D0F" w:rsidP="00514F9A">
      <w:r>
        <w:t>6</w:t>
      </w:r>
      <w:r w:rsidR="00514F9A">
        <w:t xml:space="preserve">.1. </w:t>
      </w:r>
      <w:proofErr w:type="gramStart"/>
      <w:r w:rsidR="00514F9A" w:rsidRPr="00C32E89">
        <w:t>обеспечение  100</w:t>
      </w:r>
      <w:proofErr w:type="gramEnd"/>
      <w:r w:rsidR="00514F9A" w:rsidRPr="00C32E89">
        <w:t>% охвата обучающихся горячим питанием;</w:t>
      </w:r>
    </w:p>
    <w:p w14:paraId="1CD3B415" w14:textId="798BFCFF" w:rsidR="00514F9A" w:rsidRPr="00C32E89" w:rsidRDefault="00464D0F" w:rsidP="00514F9A">
      <w:r>
        <w:t>6</w:t>
      </w:r>
      <w:r w:rsidR="00514F9A" w:rsidRPr="00C32E89">
        <w:t>.2. соблюдение санитарно-гигиенических условий приема пищи;</w:t>
      </w:r>
    </w:p>
    <w:p w14:paraId="00B03AA3" w14:textId="615C13E3" w:rsidR="00514F9A" w:rsidRPr="00C32E89" w:rsidRDefault="00464D0F" w:rsidP="00514F9A">
      <w:r>
        <w:t>6</w:t>
      </w:r>
      <w:r w:rsidR="00514F9A" w:rsidRPr="00C32E89">
        <w:t>.3. проведение инструктажа о правилах поведения в школьной столовой;</w:t>
      </w:r>
    </w:p>
    <w:p w14:paraId="03C62AC1" w14:textId="0B36928D" w:rsidR="00514F9A" w:rsidRPr="00C32E89" w:rsidRDefault="00464D0F" w:rsidP="00514F9A">
      <w:r>
        <w:t>6</w:t>
      </w:r>
      <w:r w:rsidR="00514F9A" w:rsidRPr="00C32E89">
        <w:t>.4. проведение классных часов о культуре питания;</w:t>
      </w:r>
    </w:p>
    <w:p w14:paraId="6462CFAE" w14:textId="01B1A906" w:rsidR="00514F9A" w:rsidRPr="00C32E89" w:rsidRDefault="00464D0F" w:rsidP="00514F9A">
      <w:r>
        <w:t>6</w:t>
      </w:r>
      <w:r w:rsidR="00514F9A" w:rsidRPr="00C32E89">
        <w:t xml:space="preserve">.5. проведение классных родительских собраний и индивидуальных бесед с </w:t>
      </w:r>
      <w:proofErr w:type="gramStart"/>
      <w:r w:rsidR="00514F9A" w:rsidRPr="00C32E89">
        <w:t>родителями  (</w:t>
      </w:r>
      <w:proofErr w:type="gramEnd"/>
      <w:r w:rsidR="00514F9A" w:rsidRPr="00C32E89">
        <w:t>законными представителями)  о культуре питания;</w:t>
      </w:r>
    </w:p>
    <w:p w14:paraId="3DC639EF" w14:textId="06B67FBD" w:rsidR="00514F9A" w:rsidRPr="00C32E89" w:rsidRDefault="00464D0F" w:rsidP="00514F9A">
      <w:r>
        <w:t>6</w:t>
      </w:r>
      <w:r w:rsidR="00514F9A" w:rsidRPr="00C32E89">
        <w:t>.6. сопровождение обучающихся в столовую в соответствии с графиком питания;</w:t>
      </w:r>
    </w:p>
    <w:p w14:paraId="78A959BE" w14:textId="522372CD" w:rsidR="00514F9A" w:rsidRPr="00C32E89" w:rsidRDefault="00464D0F" w:rsidP="00514F9A">
      <w:r>
        <w:t>6</w:t>
      </w:r>
      <w:r w:rsidR="00514F9A" w:rsidRPr="00C32E89">
        <w:t xml:space="preserve">.7. жизнь и </w:t>
      </w:r>
      <w:proofErr w:type="gramStart"/>
      <w:r w:rsidR="00514F9A" w:rsidRPr="00C32E89">
        <w:t>здоровье  обучающихся</w:t>
      </w:r>
      <w:proofErr w:type="gramEnd"/>
      <w:r w:rsidR="00514F9A" w:rsidRPr="00C32E89">
        <w:t xml:space="preserve"> во время посещения столовой,</w:t>
      </w:r>
    </w:p>
    <w:p w14:paraId="488C7E10" w14:textId="2B926D31" w:rsidR="00514F9A" w:rsidRPr="00C32E89" w:rsidRDefault="00464D0F" w:rsidP="00464D0F">
      <w:r>
        <w:t>7</w:t>
      </w:r>
      <w:r w:rsidR="00514F9A" w:rsidRPr="00C32E89">
        <w:t>. Дежурным администраторам</w:t>
      </w:r>
      <w:r>
        <w:t xml:space="preserve"> о</w:t>
      </w:r>
      <w:r w:rsidR="00514F9A" w:rsidRPr="00C32E89">
        <w:t>существлять контроль организации питания и дежурства в столовой на каждой перемене</w:t>
      </w:r>
      <w:r>
        <w:t>.</w:t>
      </w:r>
    </w:p>
    <w:p w14:paraId="07CB3478" w14:textId="4B795D34" w:rsidR="00514F9A" w:rsidRPr="00C32E89" w:rsidRDefault="00C977E1" w:rsidP="00464D0F">
      <w:pPr>
        <w:jc w:val="both"/>
      </w:pPr>
      <w:r>
        <w:t>8</w:t>
      </w:r>
      <w:r w:rsidR="00514F9A" w:rsidRPr="00C32E89">
        <w:t xml:space="preserve">. Контроль за исполнением </w:t>
      </w:r>
      <w:proofErr w:type="gramStart"/>
      <w:r w:rsidR="00514F9A" w:rsidRPr="00C32E89">
        <w:t>данного  приказа</w:t>
      </w:r>
      <w:proofErr w:type="gramEnd"/>
      <w:r w:rsidR="00514F9A" w:rsidRPr="00C32E89">
        <w:t xml:space="preserve">  </w:t>
      </w:r>
      <w:r>
        <w:t>оставляю за собой</w:t>
      </w:r>
    </w:p>
    <w:p w14:paraId="33653CFB" w14:textId="77777777" w:rsidR="00464D0F" w:rsidRDefault="00464D0F" w:rsidP="00464D0F">
      <w:pPr>
        <w:jc w:val="center"/>
        <w:rPr>
          <w:b/>
          <w:bCs/>
        </w:rPr>
      </w:pPr>
    </w:p>
    <w:p w14:paraId="56F481EB" w14:textId="77777777" w:rsidR="00464D0F" w:rsidRDefault="00464D0F" w:rsidP="00464D0F">
      <w:pPr>
        <w:jc w:val="center"/>
        <w:rPr>
          <w:b/>
          <w:bCs/>
        </w:rPr>
      </w:pPr>
    </w:p>
    <w:p w14:paraId="19A88E0D" w14:textId="7776144F" w:rsidR="00514F9A" w:rsidRPr="00464D0F" w:rsidRDefault="00514F9A" w:rsidP="00464D0F">
      <w:pPr>
        <w:jc w:val="center"/>
        <w:rPr>
          <w:b/>
          <w:bCs/>
        </w:rPr>
      </w:pPr>
      <w:r w:rsidRPr="00464D0F">
        <w:rPr>
          <w:b/>
          <w:bCs/>
        </w:rPr>
        <w:t>Директор школы                _____________                   Аб</w:t>
      </w:r>
      <w:r w:rsidR="00C977E1">
        <w:rPr>
          <w:b/>
          <w:bCs/>
        </w:rPr>
        <w:t>акар</w:t>
      </w:r>
      <w:r w:rsidRPr="00464D0F">
        <w:rPr>
          <w:b/>
          <w:bCs/>
        </w:rPr>
        <w:t xml:space="preserve">ов </w:t>
      </w:r>
      <w:r w:rsidR="00C977E1">
        <w:rPr>
          <w:b/>
          <w:bCs/>
        </w:rPr>
        <w:t>М</w:t>
      </w:r>
      <w:r w:rsidRPr="00464D0F">
        <w:rPr>
          <w:b/>
          <w:bCs/>
        </w:rPr>
        <w:t>.</w:t>
      </w:r>
      <w:r w:rsidR="00C977E1">
        <w:rPr>
          <w:b/>
          <w:bCs/>
        </w:rPr>
        <w:t>А</w:t>
      </w:r>
      <w:r w:rsidRPr="00464D0F">
        <w:rPr>
          <w:b/>
          <w:bCs/>
        </w:rPr>
        <w:t>.</w:t>
      </w:r>
    </w:p>
    <w:p w14:paraId="725E53DF" w14:textId="77777777" w:rsidR="00514F9A" w:rsidRPr="00C32E89" w:rsidRDefault="00514F9A" w:rsidP="00514F9A"/>
    <w:p w14:paraId="27C49956" w14:textId="043CC6A8" w:rsidR="00514F9A" w:rsidRDefault="00514F9A" w:rsidP="00514F9A">
      <w:pPr>
        <w:jc w:val="both"/>
      </w:pPr>
      <w:r w:rsidRPr="00C32E89">
        <w:t xml:space="preserve">С приказом </w:t>
      </w:r>
      <w:proofErr w:type="gramStart"/>
      <w:r w:rsidRPr="00C32E89">
        <w:t>ознакомлен</w:t>
      </w:r>
      <w:r w:rsidR="00C977E1">
        <w:t>а</w:t>
      </w:r>
      <w:bookmarkStart w:id="0" w:name="_GoBack"/>
      <w:bookmarkEnd w:id="0"/>
      <w:r w:rsidRPr="00C32E89">
        <w:t>:</w:t>
      </w:r>
      <w:r>
        <w:t xml:space="preserve">   </w:t>
      </w:r>
      <w:proofErr w:type="gramEnd"/>
      <w:r>
        <w:t xml:space="preserve">     ___________  Абдуразакова Б.Ш.</w:t>
      </w:r>
    </w:p>
    <w:p w14:paraId="0DF5D356" w14:textId="21261E7B" w:rsidR="00464D0F" w:rsidRDefault="00514F9A" w:rsidP="00C977E1">
      <w:pPr>
        <w:jc w:val="both"/>
      </w:pPr>
      <w:r>
        <w:t xml:space="preserve">                                                    </w:t>
      </w:r>
    </w:p>
    <w:p w14:paraId="2643197E" w14:textId="77777777" w:rsidR="00E10979" w:rsidRDefault="00E10979"/>
    <w:sectPr w:rsidR="00E10979" w:rsidSect="00306732">
      <w:pgSz w:w="11906" w:h="16838"/>
      <w:pgMar w:top="142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15D"/>
    <w:rsid w:val="0005215D"/>
    <w:rsid w:val="000E3254"/>
    <w:rsid w:val="002B5F35"/>
    <w:rsid w:val="00306732"/>
    <w:rsid w:val="00324A12"/>
    <w:rsid w:val="004315B1"/>
    <w:rsid w:val="00464D0F"/>
    <w:rsid w:val="004B553D"/>
    <w:rsid w:val="004E43E9"/>
    <w:rsid w:val="00502D34"/>
    <w:rsid w:val="00513117"/>
    <w:rsid w:val="00514F9A"/>
    <w:rsid w:val="007A782F"/>
    <w:rsid w:val="00944F49"/>
    <w:rsid w:val="009473DF"/>
    <w:rsid w:val="0095462F"/>
    <w:rsid w:val="00A11190"/>
    <w:rsid w:val="00B56F26"/>
    <w:rsid w:val="00B7782F"/>
    <w:rsid w:val="00BE2E4E"/>
    <w:rsid w:val="00C32E89"/>
    <w:rsid w:val="00C977E1"/>
    <w:rsid w:val="00DA1ED2"/>
    <w:rsid w:val="00E0185E"/>
    <w:rsid w:val="00E10979"/>
    <w:rsid w:val="00FC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5A64"/>
  <w15:docId w15:val="{93C67870-CC76-466A-A2D5-1B262222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3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24</cp:revision>
  <cp:lastPrinted>2021-10-21T07:03:00Z</cp:lastPrinted>
  <dcterms:created xsi:type="dcterms:W3CDTF">2016-02-16T06:55:00Z</dcterms:created>
  <dcterms:modified xsi:type="dcterms:W3CDTF">2021-10-29T14:27:00Z</dcterms:modified>
</cp:coreProperties>
</file>